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6ABDE" w:rsidR="00FD3806" w:rsidRPr="00A72646" w:rsidRDefault="00587C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F841F" w:rsidR="00FD3806" w:rsidRPr="002A5E6C" w:rsidRDefault="00587C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370AB" w:rsidR="00B87ED3" w:rsidRPr="00AF0D95" w:rsidRDefault="0058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C1FEF" w:rsidR="00B87ED3" w:rsidRPr="00AF0D95" w:rsidRDefault="0058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96AD3" w:rsidR="00B87ED3" w:rsidRPr="00AF0D95" w:rsidRDefault="0058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BD43F" w:rsidR="00B87ED3" w:rsidRPr="00AF0D95" w:rsidRDefault="0058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33B07" w:rsidR="00B87ED3" w:rsidRPr="00AF0D95" w:rsidRDefault="0058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42636" w:rsidR="00B87ED3" w:rsidRPr="00AF0D95" w:rsidRDefault="0058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58984" w:rsidR="00B87ED3" w:rsidRPr="00AF0D95" w:rsidRDefault="0058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C0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70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2D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73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72A0E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59C5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F3A8B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E0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9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B9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4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3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DB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C6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FF96E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39AF3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8E5EF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52DDE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BE3DA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F5894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DC9C9" w:rsidR="00B87ED3" w:rsidRPr="00AF0D95" w:rsidRDefault="0058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C3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9C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9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D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1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24F9E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AA84E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EBFAC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8416E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5948A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9E7D0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CAC6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54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7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1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D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0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0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49C6B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C8815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2DE9C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0DC3F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B314A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D486F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F2BC0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1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D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2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E5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8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3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B36FE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063D5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55BB3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6E1F5" w:rsidR="00B87ED3" w:rsidRPr="00AF0D95" w:rsidRDefault="0058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14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94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3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74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8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0702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C49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