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E56FC" w:rsidR="00FD3806" w:rsidRPr="00A72646" w:rsidRDefault="00BC64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D4B76" w:rsidR="00FD3806" w:rsidRPr="002A5E6C" w:rsidRDefault="00BC64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8004E" w:rsidR="00B87ED3" w:rsidRPr="00AF0D95" w:rsidRDefault="00BC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8240E" w:rsidR="00B87ED3" w:rsidRPr="00AF0D95" w:rsidRDefault="00BC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1AC1E" w:rsidR="00B87ED3" w:rsidRPr="00AF0D95" w:rsidRDefault="00BC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7C6F8" w:rsidR="00B87ED3" w:rsidRPr="00AF0D95" w:rsidRDefault="00BC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8DF9A" w:rsidR="00B87ED3" w:rsidRPr="00AF0D95" w:rsidRDefault="00BC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521EA" w:rsidR="00B87ED3" w:rsidRPr="00AF0D95" w:rsidRDefault="00BC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EA3F6" w:rsidR="00B87ED3" w:rsidRPr="00AF0D95" w:rsidRDefault="00BC6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BE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EB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99D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FC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F8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4400C" w:rsidR="00B87ED3" w:rsidRPr="00AF0D95" w:rsidRDefault="00BC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87EE1" w:rsidR="00B87ED3" w:rsidRPr="00AF0D95" w:rsidRDefault="00BC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6F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F5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53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E1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6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9B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83F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DE7F1" w:rsidR="00B87ED3" w:rsidRPr="00AF0D95" w:rsidRDefault="00BC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7FFB5" w:rsidR="00B87ED3" w:rsidRPr="00AF0D95" w:rsidRDefault="00BC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F2AAF" w:rsidR="00B87ED3" w:rsidRPr="00AF0D95" w:rsidRDefault="00BC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FBEEA" w:rsidR="00B87ED3" w:rsidRPr="00AF0D95" w:rsidRDefault="00BC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436EC" w:rsidR="00B87ED3" w:rsidRPr="00AF0D95" w:rsidRDefault="00BC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61488" w:rsidR="00B87ED3" w:rsidRPr="00AF0D95" w:rsidRDefault="00BC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38459" w:rsidR="00B87ED3" w:rsidRPr="00AF0D95" w:rsidRDefault="00BC6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7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9A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6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C0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E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1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29702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30DA8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47D88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2D117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030AF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4B9BC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0149B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81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C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0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C1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85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5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2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7DED0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101C3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FA36E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B0A70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59F70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709A2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942A4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BC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5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DB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C4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6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7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6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B3DBD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5FB82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E1854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4705B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261F0" w:rsidR="00B87ED3" w:rsidRPr="00AF0D95" w:rsidRDefault="00BC6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5B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E9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C7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A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8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F75E8" w:rsidR="00B87ED3" w:rsidRPr="00AF0D95" w:rsidRDefault="00BC64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F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A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CA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1417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4C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