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CFEAD" w:rsidR="00FD3806" w:rsidRPr="00A72646" w:rsidRDefault="00237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E06BD" w:rsidR="00FD3806" w:rsidRPr="002A5E6C" w:rsidRDefault="00237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17DD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2535C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7C5A9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CF693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19EDE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3A82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B1FC2" w:rsidR="00B87ED3" w:rsidRPr="00AF0D95" w:rsidRDefault="0023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F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F8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B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90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1D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5EE1E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31210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23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8F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0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7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1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E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D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07DE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BF40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00836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1E885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7FC35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DF96E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E0D2" w:rsidR="00B87ED3" w:rsidRPr="00AF0D95" w:rsidRDefault="0023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B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B9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2A0CC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046A3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442BE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8A99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15B9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B8E74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05AC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6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2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1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5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83CE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88B6E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A76D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0A8BA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F1E4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3CCE6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D5F5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8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E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1ED52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B948B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F495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9D458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BD1E" w:rsidR="00B87ED3" w:rsidRPr="00AF0D95" w:rsidRDefault="0023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9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D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7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9C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376A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