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B5204" w:rsidR="0061148E" w:rsidRPr="008F69F5" w:rsidRDefault="005C4A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7C0C5" w:rsidR="0061148E" w:rsidRPr="008F69F5" w:rsidRDefault="005C4A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F3AF7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71F1D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EF3CC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54B65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A5575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2BB5C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9F06B" w:rsidR="00B87ED3" w:rsidRPr="008F69F5" w:rsidRDefault="005C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B2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A1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E3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BB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3C6C1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0EAB9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11032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16211" w:rsidR="00B87ED3" w:rsidRPr="00944D28" w:rsidRDefault="005C4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C60A7" w:rsidR="00B87ED3" w:rsidRPr="00944D28" w:rsidRDefault="005C4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1734" w:rsidR="00B87ED3" w:rsidRPr="00944D28" w:rsidRDefault="005C4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9A2F4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CB81C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8F41C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BC531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82CC5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60926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49ADF" w:rsidR="00B87ED3" w:rsidRPr="008F69F5" w:rsidRDefault="005C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C6D0" w:rsidR="00B87ED3" w:rsidRPr="00944D28" w:rsidRDefault="005C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E14CE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8448E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CD9B3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6235B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5F34F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A3A06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9FC60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B20D" w:rsidR="00B87ED3" w:rsidRPr="00944D28" w:rsidRDefault="005C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D1CA0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44995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1A873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F992D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6DCC5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59E7F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0B5F5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1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05569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F655D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AF28A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24020" w:rsidR="00B87ED3" w:rsidRPr="008F69F5" w:rsidRDefault="005C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8F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B3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D4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AEE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2024-07-03T07:25:00.0000000Z</dcterms:modified>
</coreProperties>
</file>