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DF68" w:rsidR="0061148E" w:rsidRPr="008F69F5" w:rsidRDefault="00AB4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9F10" w:rsidR="0061148E" w:rsidRPr="008F69F5" w:rsidRDefault="00AB4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45B13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97E76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E50A0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ADA60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69146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C437B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2DA08" w:rsidR="00B87ED3" w:rsidRPr="008F69F5" w:rsidRDefault="00AB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DE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C1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10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15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DC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68212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B4927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9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97C08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3F0FD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74750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67532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EB175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730EA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CD2C8" w:rsidR="00B87ED3" w:rsidRPr="008F69F5" w:rsidRDefault="00AB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5397" w:rsidR="00B87ED3" w:rsidRPr="00944D28" w:rsidRDefault="00AB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8844D" w:rsidR="00B87ED3" w:rsidRPr="00944D28" w:rsidRDefault="00AB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90932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7869E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69F29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B6652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547A6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5FBCC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B2AF6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1C3A6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BCF8F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8F390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67321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56933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42319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AC5C8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BA0BC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EFA46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3F9E9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2D06F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02FC0" w:rsidR="00B87ED3" w:rsidRPr="008F69F5" w:rsidRDefault="00AB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76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3B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AB4D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