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E5CDF" w:rsidR="00C34772" w:rsidRPr="0026421F" w:rsidRDefault="00F21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E0DBA" w:rsidR="00C34772" w:rsidRPr="00D339A1" w:rsidRDefault="00F21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8D081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0BD4B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56FC6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A4FA6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765F9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D9DD5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C79DB" w:rsidR="002A7340" w:rsidRPr="00CD56BA" w:rsidRDefault="00F2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D9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D3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0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9B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5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A430E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13171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65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95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9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F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E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B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2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B762F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69516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5FE18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88AB9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A0E19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CB51C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FF0C3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1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2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1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E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B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C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4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64C17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8AA24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38B6B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28236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A4CDC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ABDA1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D3AD4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1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40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8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A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3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9C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6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E5222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89409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8AFE4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8FE3F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CF565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6FD46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04129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1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3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0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E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E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F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0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DFC8E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46BB3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D47B0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E9C8A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6CA00" w:rsidR="009A6C64" w:rsidRPr="00730585" w:rsidRDefault="00F2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5E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55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E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48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4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8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0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5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2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899" w:rsidRPr="00B537C7" w:rsidRDefault="00F21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326D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899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