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6C150" w:rsidR="00C34772" w:rsidRPr="0026421F" w:rsidRDefault="005C58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CC7065" w:rsidR="00C34772" w:rsidRPr="00D339A1" w:rsidRDefault="005C58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36EE0" w:rsidR="002A7340" w:rsidRPr="00CD56BA" w:rsidRDefault="005C5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CDCBE" w:rsidR="002A7340" w:rsidRPr="00CD56BA" w:rsidRDefault="005C5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6A29E" w:rsidR="002A7340" w:rsidRPr="00CD56BA" w:rsidRDefault="005C5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E5E49" w:rsidR="002A7340" w:rsidRPr="00CD56BA" w:rsidRDefault="005C5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74568" w:rsidR="002A7340" w:rsidRPr="00CD56BA" w:rsidRDefault="005C5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A9651" w:rsidR="002A7340" w:rsidRPr="00CD56BA" w:rsidRDefault="005C5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08A10" w:rsidR="002A7340" w:rsidRPr="00CD56BA" w:rsidRDefault="005C58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2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D2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D0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79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5A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5F96C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B57CD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5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72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FC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2A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5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E7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44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D86BA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4446F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4B858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2D8D9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C400E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C064F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94326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6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21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0C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5B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23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B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1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CAE8C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296FC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3A23C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2EBF1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05F30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FBEF9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F6F76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0F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7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3B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23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C31BE" w:rsidR="001835FB" w:rsidRPr="000307EE" w:rsidRDefault="005C58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E0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3D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688A0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DE7F3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3DC12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75215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34B2A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5D866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FB12A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42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C763F" w:rsidR="001835FB" w:rsidRPr="000307EE" w:rsidRDefault="005C58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E7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4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7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BA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C8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DB10A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AF140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F6F22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3DB71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8EC5E" w:rsidR="009A6C64" w:rsidRPr="00730585" w:rsidRDefault="005C58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97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67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D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5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71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6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0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F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ED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5879" w:rsidRPr="00B537C7" w:rsidRDefault="005C58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5C12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5879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