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8A68E" w:rsidR="00563B6E" w:rsidRPr="00B24A33" w:rsidRDefault="006A44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7016D" w:rsidR="00563B6E" w:rsidRPr="00B24A33" w:rsidRDefault="006A44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94CA2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113F0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60C34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C0944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30964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E9A0E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18F46" w:rsidR="00C11CD7" w:rsidRPr="00B24A33" w:rsidRDefault="006A4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E9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14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36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63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A148A" w:rsidR="002113B7" w:rsidRPr="00B24A33" w:rsidRDefault="006A4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1A341" w:rsidR="002113B7" w:rsidRPr="00B24A33" w:rsidRDefault="006A4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CD359" w:rsidR="002113B7" w:rsidRPr="00B24A33" w:rsidRDefault="006A4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42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E3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43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47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2A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10B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4B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2E465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077C85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FBE3AF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07FF89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F17367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CD61F7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502C4" w:rsidR="002113B7" w:rsidRPr="00B24A33" w:rsidRDefault="006A4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0B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40D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A9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2E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51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3F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80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BDE9F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8FD28F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227A3A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858A88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F74DB1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AAAE99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B6E98" w:rsidR="002113B7" w:rsidRPr="00B24A33" w:rsidRDefault="006A4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84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D9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7F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07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C5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90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E7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02A7A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46F03E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01F0AF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2AC522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94A662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21D3B3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239AA" w:rsidR="006E49F3" w:rsidRPr="00B24A33" w:rsidRDefault="006A4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A6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B2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B6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98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FC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33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AF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55256" w:rsidR="006E49F3" w:rsidRPr="00B24A33" w:rsidRDefault="006A4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4A69CA" w:rsidR="006E49F3" w:rsidRPr="00B24A33" w:rsidRDefault="006A4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A2DCDD" w:rsidR="006E49F3" w:rsidRPr="00B24A33" w:rsidRDefault="006A4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8378AB" w:rsidR="006E49F3" w:rsidRPr="00B24A33" w:rsidRDefault="006A4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E1C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430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03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4A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96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FB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90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EF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BC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6B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4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44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