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1C622" w:rsidR="00D930ED" w:rsidRPr="00EA69E9" w:rsidRDefault="000E73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D5A93" w:rsidR="00D930ED" w:rsidRPr="00790574" w:rsidRDefault="000E73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AFC6D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974AB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C853B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938CB9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2F107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C86A6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89D69" w:rsidR="00B87ED3" w:rsidRPr="00FC7F6A" w:rsidRDefault="000E7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87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CB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60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AD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1985C" w:rsidR="00B87ED3" w:rsidRPr="00D44524" w:rsidRDefault="000E7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81C5F" w:rsidR="00B87ED3" w:rsidRPr="00D44524" w:rsidRDefault="000E7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E82DC" w:rsidR="00B87ED3" w:rsidRPr="00D44524" w:rsidRDefault="000E7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DC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68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2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F9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ED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51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EF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6CA84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4D5F3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BB297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2C200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47787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BAD65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A2E16" w:rsidR="000B5588" w:rsidRPr="00D44524" w:rsidRDefault="000E7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40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0B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F1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96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A2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7D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6A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C9227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609B4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58F7F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9A665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03AC2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E1FE5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A3638" w:rsidR="00846B8B" w:rsidRPr="00D44524" w:rsidRDefault="000E7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FB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F3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EB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15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B0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A7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EF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3D50E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27B3E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A0021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24C96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83E64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EA994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25C3B" w:rsidR="007A5870" w:rsidRPr="00D44524" w:rsidRDefault="000E7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15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E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39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0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E6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C8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91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6F7EFD" w:rsidR="0021795A" w:rsidRPr="00D44524" w:rsidRDefault="000E7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7481C" w:rsidR="0021795A" w:rsidRPr="00D44524" w:rsidRDefault="000E7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6CFDF" w:rsidR="0021795A" w:rsidRPr="00D44524" w:rsidRDefault="000E7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BA856" w:rsidR="0021795A" w:rsidRPr="00D44524" w:rsidRDefault="000E7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91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CB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43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79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61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15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5A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BC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11A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57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3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31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2024-06-28T21:08:00.0000000Z</dcterms:modified>
</coreProperties>
</file>