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66760" w:rsidR="00D930ED" w:rsidRPr="00EA69E9" w:rsidRDefault="00042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661BB" w:rsidR="00D930ED" w:rsidRPr="00790574" w:rsidRDefault="00042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169BB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49B73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D1FB0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88CBB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CF88E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125E6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CB5D0" w:rsidR="00B87ED3" w:rsidRPr="00FC7F6A" w:rsidRDefault="00042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00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72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07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2D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44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CB8A9" w:rsidR="00B87ED3" w:rsidRPr="00D44524" w:rsidRDefault="00042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9627E" w:rsidR="00B87ED3" w:rsidRPr="00D44524" w:rsidRDefault="00042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D6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34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C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0F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DF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4D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46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464C4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2C19D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6AF2D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87C3B8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8FDEC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5628C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A4184" w:rsidR="000B5588" w:rsidRPr="00D44524" w:rsidRDefault="00042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A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A6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B4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C3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23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23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02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1ADB7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0778F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C68E5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A404D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2B8D8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1CEE8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D74C9" w:rsidR="00846B8B" w:rsidRPr="00D44524" w:rsidRDefault="00042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22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76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0F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1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A1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B4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62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A3BBF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DC944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ADAF3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4CB44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4DF59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C858C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EBBFD" w:rsidR="007A5870" w:rsidRPr="00D44524" w:rsidRDefault="00042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30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F3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E6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6A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93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C1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EC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7216C" w:rsidR="0021795A" w:rsidRPr="00D44524" w:rsidRDefault="00042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A6ED3" w:rsidR="0021795A" w:rsidRPr="00D44524" w:rsidRDefault="00042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F84D1" w:rsidR="0021795A" w:rsidRPr="00D44524" w:rsidRDefault="00042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D5BC0" w:rsidR="0021795A" w:rsidRPr="00D44524" w:rsidRDefault="00042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BF163" w:rsidR="0021795A" w:rsidRPr="00D44524" w:rsidRDefault="00042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FE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E8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A1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A4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70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5A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82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E6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0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2C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