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25E30" w:rsidR="00061896" w:rsidRPr="005F4693" w:rsidRDefault="005D3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CAB91" w:rsidR="00061896" w:rsidRPr="00E407AC" w:rsidRDefault="005D3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6F5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8C09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FA68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F63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9A8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948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4E4" w:rsidR="00FC15B4" w:rsidRPr="00D11D17" w:rsidRDefault="005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839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57D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6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3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A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3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F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B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5E4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9808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57DF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A1D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D27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AEB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8CE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E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3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7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1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2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4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2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6A32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E07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E1A3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385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A426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5D5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6D4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7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F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F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1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C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6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8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6B3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2C87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9E5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81D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66B2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44F0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E38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A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E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D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7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9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5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9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72E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E76C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B0E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302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5FC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B4E2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7A4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A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50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8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E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60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2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7086" w:rsidR="009A6C64" w:rsidRPr="00C2583D" w:rsidRDefault="005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9E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9D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C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A4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24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24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8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FC3" w:rsidRDefault="005D3F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