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AC9733" w:rsidR="00FD3806" w:rsidRPr="00A72646" w:rsidRDefault="00891A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5AA593" w:rsidR="00FD3806" w:rsidRPr="002A5E6C" w:rsidRDefault="00891A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F542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ED160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25D25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E0B6B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36F3B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363E0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8CBFB" w:rsidR="00B87ED3" w:rsidRPr="00AF0D95" w:rsidRDefault="00891A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16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F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FB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B1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80803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B07EC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A88D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93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52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33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21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5EEE" w:rsidR="00B87ED3" w:rsidRPr="00AF0D95" w:rsidRDefault="00891A4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9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12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63CD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8A472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B4B65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EF7C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BE8B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BEE06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BC919" w:rsidR="00B87ED3" w:rsidRPr="00AF0D95" w:rsidRDefault="00891A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9B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0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1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8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CC865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64CA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CAEA0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4EBD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CFA17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B28AB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BE9B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0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3D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1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4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3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45FF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0CBAD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6F95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C6B15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97D72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42FA3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EBE42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33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08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4B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E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D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BE6DF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6E474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55ECC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B900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7CC28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F1569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9BA5D" w:rsidR="00B87ED3" w:rsidRPr="00AF0D95" w:rsidRDefault="00891A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6D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A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2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5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2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5E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91A4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