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2D55" w:rsidR="0061148E" w:rsidRPr="000C582F" w:rsidRDefault="006A2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AE9D" w:rsidR="0061148E" w:rsidRPr="000C582F" w:rsidRDefault="006A2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0D703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6D6C9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D62F0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DF533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A3750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362AF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8FF49" w:rsidR="00B87ED3" w:rsidRPr="000C582F" w:rsidRDefault="006A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17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11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75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70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C26C2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D8533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27BA2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B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E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1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C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C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2E6A4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54E76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2CFB7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69532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E77EE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6B1B3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F6EF0" w:rsidR="00B87ED3" w:rsidRPr="000C582F" w:rsidRDefault="006A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A708" w:rsidR="00B87ED3" w:rsidRPr="000C582F" w:rsidRDefault="006A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B465" w:rsidR="00B87ED3" w:rsidRPr="000C582F" w:rsidRDefault="006A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34F11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240F6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8BE58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14BA9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EB244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3968F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25E75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A10D7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372AC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ADAA6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AF0C6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61EA6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5DC01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06DF4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ABD8" w:rsidR="00B87ED3" w:rsidRPr="000C582F" w:rsidRDefault="006A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A1781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10275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14143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5E354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9B613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63DC6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369CB" w:rsidR="00B87ED3" w:rsidRPr="000C582F" w:rsidRDefault="006A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55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