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82CB" w:rsidR="0061148E" w:rsidRPr="00812946" w:rsidRDefault="00816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938B" w:rsidR="0061148E" w:rsidRPr="00812946" w:rsidRDefault="00816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BE141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62184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B02A8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ABA69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03DB1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C89AA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3D153" w:rsidR="00673BC7" w:rsidRPr="00812946" w:rsidRDefault="00816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E3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3B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74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98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73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D8B72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DC030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B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1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8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4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84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6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A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977F7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51F3E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ED59E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F3F3D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BBE7B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602B1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EB523" w:rsidR="00B87ED3" w:rsidRPr="00812946" w:rsidRDefault="0081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0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8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E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630D" w:rsidR="00B87ED3" w:rsidRPr="00812946" w:rsidRDefault="00816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4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1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72463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8FF26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B1E1A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21691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03930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1DBFD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17687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11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8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6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4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E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7B9CB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FE307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30DA9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D5116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BA94E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29749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37486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8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57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9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3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47B61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544DB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01837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116F8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54491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123B4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F8718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2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3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E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F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4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8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73E8C" w:rsidR="00B87ED3" w:rsidRPr="00812946" w:rsidRDefault="0081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DDB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4C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6A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50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CEB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450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7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24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2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29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5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03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CC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262"/>
    <w:rsid w:val="00810317"/>
    <w:rsid w:val="00812946"/>
    <w:rsid w:val="0081616F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2024-07-01T10:48:00.0000000Z</dcterms:modified>
</coreProperties>
</file>