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016E" w:rsidR="0061148E" w:rsidRPr="00C61931" w:rsidRDefault="00A96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DA4D" w:rsidR="0061148E" w:rsidRPr="00C61931" w:rsidRDefault="00A96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FBDE9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92C35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97945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778FC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B0F08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FA6AE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8D522" w:rsidR="00B87ED3" w:rsidRPr="00944D28" w:rsidRDefault="00A9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5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60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D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51FB0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37836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8E0F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D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C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E3AA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C253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E47FF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0CA20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2F19D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B6733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B7FF6" w:rsidR="00B87ED3" w:rsidRPr="00944D28" w:rsidRDefault="00A9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C3E9" w:rsidR="00B87ED3" w:rsidRPr="00944D28" w:rsidRDefault="00A9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FB46C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422B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C2B44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CADB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CE0C3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C8DF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7E94C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F371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E4E3B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2B8AE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8945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927EF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6F8D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B332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3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9AF89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E8F99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CBDC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8E4EE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3DCE3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2B13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79ABA" w:rsidR="00B87ED3" w:rsidRPr="00944D28" w:rsidRDefault="00A9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8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2024-06-29T11:13:00.0000000Z</dcterms:modified>
</coreProperties>
</file>