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2603" w:rsidR="0061148E" w:rsidRPr="00944D28" w:rsidRDefault="00BA6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2FEC1" w:rsidR="0061148E" w:rsidRPr="004A7085" w:rsidRDefault="00BA6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A56EA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C78D5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A4464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84318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D9E3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DE439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F43A1" w:rsidR="00B87ED3" w:rsidRPr="00944D28" w:rsidRDefault="00BA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4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C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5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C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2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A267D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56686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D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AD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3224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F26A1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9F105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405BA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B24A3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3B366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E231" w:rsidR="00B87ED3" w:rsidRPr="00944D28" w:rsidRDefault="00BA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EFE1" w:rsidR="00B87ED3" w:rsidRPr="00944D28" w:rsidRDefault="00B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1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4F48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B4F6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6B906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62265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57AA5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DDDF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1F9CE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3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C24E2" w:rsidR="00B87ED3" w:rsidRPr="00944D28" w:rsidRDefault="00BA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28B7B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D0BFC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BCBF3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6002F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56B49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2097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DFEA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44B2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4EF12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4E51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DA97D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12D3F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A87E7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63826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EC007" w:rsidR="00B87ED3" w:rsidRPr="00944D28" w:rsidRDefault="00BA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C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1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0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1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3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D4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21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2024-06-28T20:34:00.0000000Z</dcterms:modified>
</coreProperties>
</file>