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A0B78" w:rsidR="0061148E" w:rsidRPr="00944D28" w:rsidRDefault="00213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42267" w:rsidR="0061148E" w:rsidRPr="004A7085" w:rsidRDefault="00213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E867B" w:rsidR="00B87ED3" w:rsidRPr="00944D28" w:rsidRDefault="0021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00310" w:rsidR="00B87ED3" w:rsidRPr="00944D28" w:rsidRDefault="0021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4DE3F" w:rsidR="00B87ED3" w:rsidRPr="00944D28" w:rsidRDefault="0021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7F3DE" w:rsidR="00B87ED3" w:rsidRPr="00944D28" w:rsidRDefault="0021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A2208" w:rsidR="00B87ED3" w:rsidRPr="00944D28" w:rsidRDefault="0021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FC6BF" w:rsidR="00B87ED3" w:rsidRPr="00944D28" w:rsidRDefault="0021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877A0" w:rsidR="00B87ED3" w:rsidRPr="00944D28" w:rsidRDefault="0021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8C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85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CB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AA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C7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1CB06" w:rsidR="00B87ED3" w:rsidRPr="00944D28" w:rsidRDefault="0021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FF8CC" w:rsidR="00B87ED3" w:rsidRPr="00944D28" w:rsidRDefault="0021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C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0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47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4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8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6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89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51FCD" w:rsidR="00B87ED3" w:rsidRPr="00944D28" w:rsidRDefault="0021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E454A" w:rsidR="00B87ED3" w:rsidRPr="00944D28" w:rsidRDefault="0021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D44EF" w:rsidR="00B87ED3" w:rsidRPr="00944D28" w:rsidRDefault="0021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D1914" w:rsidR="00B87ED3" w:rsidRPr="00944D28" w:rsidRDefault="0021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AEC13" w:rsidR="00B87ED3" w:rsidRPr="00944D28" w:rsidRDefault="0021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2FCC2" w:rsidR="00B87ED3" w:rsidRPr="00944D28" w:rsidRDefault="0021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FC5ED" w:rsidR="00B87ED3" w:rsidRPr="00944D28" w:rsidRDefault="0021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1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4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A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7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7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8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3209D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6A62C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E22BF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5E4E2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0C07A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97EF6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AD74B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6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1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7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A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4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8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2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3A360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C0549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FF1D9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B42A1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CF047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FF55A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5D305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F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3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D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A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4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5BB97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56C95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CC03A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75864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9763F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E67F7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CC014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A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3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7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6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9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7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42DDF" w:rsidR="00B87ED3" w:rsidRPr="00944D28" w:rsidRDefault="0021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763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3B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22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8A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9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0A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0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E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C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0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1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F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2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DD2"/>
    <w:rsid w:val="00244796"/>
    <w:rsid w:val="00261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2024-06-28T19:54:00.0000000Z</dcterms:modified>
</coreProperties>
</file>