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7A3D2" w:rsidR="00563B6E" w:rsidRPr="00B24A33" w:rsidRDefault="00A46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012D0" w:rsidR="00563B6E" w:rsidRPr="00B24A33" w:rsidRDefault="00A46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931D3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1A38B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150B5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94789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14A47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A4EDA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5DA2" w:rsidR="00C11CD7" w:rsidRPr="00B24A33" w:rsidRDefault="00A4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E8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49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93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83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B9A05" w:rsidR="002113B7" w:rsidRPr="00B24A33" w:rsidRDefault="00A4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85EA2" w:rsidR="002113B7" w:rsidRPr="00B24A33" w:rsidRDefault="00A4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CBC05" w:rsidR="002113B7" w:rsidRPr="00B24A33" w:rsidRDefault="00A4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23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43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28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D1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09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34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5C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6CE96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92899A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D3879B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9088D2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886E5D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F0E757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9568C" w:rsidR="002113B7" w:rsidRPr="00B24A33" w:rsidRDefault="00A4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FF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5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60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DB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EB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7C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A3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A5E30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1CC042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58BCAC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2524E7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664BBA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1B284C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B5A9A" w:rsidR="002113B7" w:rsidRPr="00B24A33" w:rsidRDefault="00A4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C4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85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B0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55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41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5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FA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46ED6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72EF7F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1C1C7A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413D00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DF622C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4134FF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943A5" w:rsidR="006E49F3" w:rsidRPr="00B24A33" w:rsidRDefault="00A4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CB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AB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D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CDE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60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AD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4F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0CBDC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2D0374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8CF63B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9DFC48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F1A34B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4ACB67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46C8C" w:rsidR="006E49F3" w:rsidRPr="00B24A33" w:rsidRDefault="00A4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9C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A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F1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4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126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A1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4F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E2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2024-07-02T19:25:00.0000000Z</dcterms:modified>
</coreProperties>
</file>