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98E8A" w:rsidR="00563B6E" w:rsidRPr="00B24A33" w:rsidRDefault="00647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46E11" w:rsidR="00563B6E" w:rsidRPr="00B24A33" w:rsidRDefault="00647D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EB99E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C027E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9EB69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95841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7B3F0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F82A7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4C3E6" w:rsidR="00C11CD7" w:rsidRPr="00B24A33" w:rsidRDefault="00647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F5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C0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32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A0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0E3DE" w:rsidR="002113B7" w:rsidRPr="00B24A33" w:rsidRDefault="0064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CD0D2" w:rsidR="002113B7" w:rsidRPr="00B24A33" w:rsidRDefault="0064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07BB6" w:rsidR="002113B7" w:rsidRPr="00B24A33" w:rsidRDefault="00647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43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0B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6C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BF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2B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63D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6E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2F454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976AA6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DF6297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2003E6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672C6E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165676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775CA" w:rsidR="002113B7" w:rsidRPr="00B24A33" w:rsidRDefault="00647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3E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33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62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26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F79AD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0FFF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E9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B8847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B6664C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E7C42C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69ECEC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666D1C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241454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AF782" w:rsidR="002113B7" w:rsidRPr="00B24A33" w:rsidRDefault="00647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7D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F5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DA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B2E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74B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2CD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60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29450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6A736C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FAB82A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D20D25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EFB8A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141F1F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BDAE6" w:rsidR="006E49F3" w:rsidRPr="00B24A33" w:rsidRDefault="00647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0B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AB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7F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EF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C4C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AA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99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54127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203F3A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B7AFB6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FAAC77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A1F96B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BA3A81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526E4" w:rsidR="006E49F3" w:rsidRPr="00B24A33" w:rsidRDefault="00647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13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268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DCB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73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A6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634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1F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D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DA8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2024-07-03T03:33:00.0000000Z</dcterms:modified>
</coreProperties>
</file>