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5EDB9B" w:rsidR="00AA29B6" w:rsidRPr="00EA69E9" w:rsidRDefault="00A57A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99065" w:rsidR="00AA29B6" w:rsidRPr="00AA29B6" w:rsidRDefault="00A57A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B2229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FC134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7AA00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CCCE1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71175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D2A71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B73F7" w:rsidR="00B87ED3" w:rsidRPr="00FC7F6A" w:rsidRDefault="00A5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54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EB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1AF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47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76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50412" w:rsidR="00B87ED3" w:rsidRPr="00D44524" w:rsidRDefault="00A5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9866D" w:rsidR="00B87ED3" w:rsidRPr="00D44524" w:rsidRDefault="00A5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81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D4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A6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2D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2B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9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6D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BD8AF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1AA6A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82715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59EC6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BF6BC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2EEC6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AE829" w:rsidR="000B5588" w:rsidRPr="00D44524" w:rsidRDefault="00A5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47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39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03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8F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57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ED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93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B14A1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625C0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95B45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EF535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45E85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29350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0DA29" w:rsidR="00846B8B" w:rsidRPr="00D44524" w:rsidRDefault="00A5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34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30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F4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1B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B1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A5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E4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7AF7D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6F9B8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471F4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1C9CE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8159E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22672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A4980" w:rsidR="007A5870" w:rsidRPr="00D44524" w:rsidRDefault="00A5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42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6F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45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7D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24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9B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2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89BFD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1BEA3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E8AC8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55A98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AEB285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F5487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6329C" w:rsidR="0021795A" w:rsidRPr="00D44524" w:rsidRDefault="00A5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51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B6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F0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16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3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AB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09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FF54B8" w:rsidR="00DF25F7" w:rsidRPr="00D44524" w:rsidRDefault="00A57A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956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336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827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2BF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2162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9A58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61D7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91B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658A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A08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A02E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CB2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529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351F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7A21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2024-06-28T23:14:00.0000000Z</dcterms:modified>
</coreProperties>
</file>