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F18AC" w:rsidR="00380DB3" w:rsidRPr="0068293E" w:rsidRDefault="00594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DA51F" w:rsidR="00380DB3" w:rsidRPr="0068293E" w:rsidRDefault="00594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CDECC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4D3A1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90A6F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EC7D9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2BAB8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6CB72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7F1C6" w:rsidR="00240DC4" w:rsidRPr="00B03D55" w:rsidRDefault="00594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45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72A44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62C96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F7156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F3F87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4A814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FF0E8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4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D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9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B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4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9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2BF6F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F165C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26E58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97129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9F94A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55D4E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42116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6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9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0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7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D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9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6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BA283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B2A83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81D39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D63D6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8F976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7CD2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D1D7A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6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A6495" w:rsidR="001835FB" w:rsidRPr="00DA1511" w:rsidRDefault="00594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5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B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7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1238A" w:rsidR="001835FB" w:rsidRPr="00DA1511" w:rsidRDefault="00594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0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07F7F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CDC1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FB7C0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FDB9C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E5689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62D45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EE57D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EB531" w:rsidR="001835FB" w:rsidRPr="00DA1511" w:rsidRDefault="00594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03D51" w:rsidR="001835FB" w:rsidRPr="00DA1511" w:rsidRDefault="00594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9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8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A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3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6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49F63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33D70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DA9CB" w:rsidR="009A6C64" w:rsidRPr="00730585" w:rsidRDefault="00594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D6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28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13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84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3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8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7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8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A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B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5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88F" w:rsidRPr="00B537C7" w:rsidRDefault="00594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88F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