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213B28" w:rsidR="00FD3806" w:rsidRPr="00A72646" w:rsidRDefault="006B40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0D6EA" w:rsidR="00FD3806" w:rsidRPr="002A5E6C" w:rsidRDefault="006B40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9FE10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35E1B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93CE0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25330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E9A4B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3719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918FE" w:rsidR="00B87ED3" w:rsidRPr="00AF0D95" w:rsidRDefault="006B4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BFC5C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7F7E3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D5DDC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DADF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F684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075C4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7A0E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3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B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7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6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D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9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222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3208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B1A31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4FF0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064E1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7692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DC3FD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7E736" w:rsidR="00B87ED3" w:rsidRPr="00AF0D95" w:rsidRDefault="006B4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7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199F9" w:rsidR="00B87ED3" w:rsidRPr="00AF0D95" w:rsidRDefault="006B40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E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0102B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D2C96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FDDA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D805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67A08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7C050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AB68D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73C5" w:rsidR="00B87ED3" w:rsidRPr="00AF0D95" w:rsidRDefault="006B40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3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8D5F7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DBEE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45EEF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18F80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F345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66083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057B9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E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DA5C0" w:rsidR="00B87ED3" w:rsidRPr="00AF0D95" w:rsidRDefault="006B40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8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0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F47F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1035" w:rsidR="00B87ED3" w:rsidRPr="00AF0D95" w:rsidRDefault="006B4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A7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6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64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B0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4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A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DA3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0AE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