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2CBF" w:rsidR="0061148E" w:rsidRPr="008F69F5" w:rsidRDefault="00194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852F" w:rsidR="0061148E" w:rsidRPr="008F69F5" w:rsidRDefault="00194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DB3F6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A0E8C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E602D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8F126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5344D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96D05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58B28" w:rsidR="00B87ED3" w:rsidRPr="008F69F5" w:rsidRDefault="0019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D0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60663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BB25E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7EAC46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35318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73182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8FE86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6EFD0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CD72B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3A94D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B8CE8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92D03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AF287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D97C6" w:rsidR="00B87ED3" w:rsidRPr="008F69F5" w:rsidRDefault="0019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F32C3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23D9F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E76CF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A13BC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A2980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4A4C7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4CE568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42DA" w:rsidR="00B87ED3" w:rsidRPr="00944D28" w:rsidRDefault="0019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D1E1E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56AEF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5AD47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635C4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925FD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72C54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0C61E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7346" w:rsidR="00B87ED3" w:rsidRPr="00944D28" w:rsidRDefault="0019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6EBF" w:rsidR="00B87ED3" w:rsidRPr="00944D28" w:rsidRDefault="0019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13D4C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A8030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299B7" w:rsidR="00B87ED3" w:rsidRPr="008F69F5" w:rsidRDefault="0019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9D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EC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14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58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8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2024-07-02T08:04:00.0000000Z</dcterms:modified>
</coreProperties>
</file>