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F7854" w:rsidR="0061148E" w:rsidRPr="000C582F" w:rsidRDefault="003A1E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34BA" w:rsidR="0061148E" w:rsidRPr="000C582F" w:rsidRDefault="003A1E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56722" w:rsidR="00B87ED3" w:rsidRPr="000C582F" w:rsidRDefault="003A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5CF3E" w:rsidR="00B87ED3" w:rsidRPr="000C582F" w:rsidRDefault="003A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E2AA0" w:rsidR="00B87ED3" w:rsidRPr="000C582F" w:rsidRDefault="003A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6C008" w:rsidR="00B87ED3" w:rsidRPr="000C582F" w:rsidRDefault="003A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BD481" w:rsidR="00B87ED3" w:rsidRPr="000C582F" w:rsidRDefault="003A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CE57C" w:rsidR="00B87ED3" w:rsidRPr="000C582F" w:rsidRDefault="003A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1EF3C" w:rsidR="00B87ED3" w:rsidRPr="000C582F" w:rsidRDefault="003A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D5BEA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2C0A0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5F1D8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CF6C4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96B0C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EA986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F5F4C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C2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A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BE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9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C7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4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7A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57F1C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B9CF3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4CBF6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4380E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70626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C984F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699EF" w:rsidR="00B87ED3" w:rsidRPr="000C582F" w:rsidRDefault="003A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0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1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7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B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C0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9C487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CBB4C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36130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415D2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4E021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A93EC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0F84A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E0146" w:rsidR="00B87ED3" w:rsidRPr="000C582F" w:rsidRDefault="003A1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A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4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6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7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9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1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44483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EE221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9B8DE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8A73D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A6ED4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413A1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9A5C2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5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4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A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8E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8631E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92369" w:rsidR="00B87ED3" w:rsidRPr="000C582F" w:rsidRDefault="003A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68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89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D9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9B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A9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F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3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D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F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EC8"/>
    <w:rsid w:val="00410EF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2024-07-03T00:01:00.0000000Z</dcterms:modified>
</coreProperties>
</file>