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3BFC5" w:rsidR="0061148E" w:rsidRPr="00C61931" w:rsidRDefault="00960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70F94" w:rsidR="0061148E" w:rsidRPr="00C61931" w:rsidRDefault="00960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DF319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10E24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B51E7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A3268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0AA3A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7F2CF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D9EF4" w:rsidR="00B87ED3" w:rsidRPr="00944D28" w:rsidRDefault="0096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8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1DC51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D0C90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4CE09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F4660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D3526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686F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0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B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6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EA1B6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53269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6E186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7B74F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A9742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99610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E2B63" w:rsidR="00B87ED3" w:rsidRPr="00944D28" w:rsidRDefault="0096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87712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27E55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2975C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39F7C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5C70B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C27A0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B3057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48C2" w:rsidR="00B87ED3" w:rsidRPr="00944D28" w:rsidRDefault="0096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1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8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5FF44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2ACF6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F5253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0861C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EC39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A75BB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C7C12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6D91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9DE2F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2CF03" w:rsidR="00B87ED3" w:rsidRPr="00944D28" w:rsidRDefault="0096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1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C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3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D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2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A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