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B9ABE" w:rsidR="00C34772" w:rsidRPr="0026421F" w:rsidRDefault="00DE1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C44E7" w:rsidR="00C34772" w:rsidRPr="00D339A1" w:rsidRDefault="00DE1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DCFD2" w:rsidR="002A7340" w:rsidRPr="00CD56BA" w:rsidRDefault="00DE1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8F285" w:rsidR="002A7340" w:rsidRPr="00CD56BA" w:rsidRDefault="00DE1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952C7" w:rsidR="002A7340" w:rsidRPr="00CD56BA" w:rsidRDefault="00DE1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06FDB" w:rsidR="002A7340" w:rsidRPr="00CD56BA" w:rsidRDefault="00DE1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C9BD1" w:rsidR="002A7340" w:rsidRPr="00CD56BA" w:rsidRDefault="00DE1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2CB4B" w:rsidR="002A7340" w:rsidRPr="00CD56BA" w:rsidRDefault="00DE1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F4FF4" w:rsidR="002A7340" w:rsidRPr="00CD56BA" w:rsidRDefault="00DE1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C3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A1C4E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2EFD3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7EEE3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8B13C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BEC72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4B586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D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CA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75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4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43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A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4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4545E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2C7DF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63B74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C6203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F896D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D9409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7B111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8EB31" w:rsidR="001835FB" w:rsidRPr="000307EE" w:rsidRDefault="00DE1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A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3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8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7C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4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50F81" w:rsidR="001835FB" w:rsidRPr="000307EE" w:rsidRDefault="00DE1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02095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81A79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E1DFA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14A23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9446C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D765E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39D58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E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C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0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5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2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290C7" w:rsidR="001835FB" w:rsidRPr="000307EE" w:rsidRDefault="00DE1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7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C2B4A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22FD2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F7934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3C153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9F05B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153AA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D6BAC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5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B0D08" w:rsidR="001835FB" w:rsidRPr="000307EE" w:rsidRDefault="00DE1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9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C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6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3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8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0DD71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596CC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1D823" w:rsidR="009A6C64" w:rsidRPr="00730585" w:rsidRDefault="00DE1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48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70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30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0A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C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6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D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5E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A1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31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1B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DE5" w:rsidRPr="00B537C7" w:rsidRDefault="00DE1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A45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DE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