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5AD67" w:rsidR="0061148E" w:rsidRPr="00944D28" w:rsidRDefault="006D3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EBC9" w:rsidR="0061148E" w:rsidRPr="004A7085" w:rsidRDefault="006D3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4A60F" w:rsidR="00B87ED3" w:rsidRPr="00944D28" w:rsidRDefault="006D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7BA69" w:rsidR="00B87ED3" w:rsidRPr="00944D28" w:rsidRDefault="006D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9ADA7" w:rsidR="00B87ED3" w:rsidRPr="00944D28" w:rsidRDefault="006D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06E4E" w:rsidR="00B87ED3" w:rsidRPr="00944D28" w:rsidRDefault="006D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9B7E7" w:rsidR="00B87ED3" w:rsidRPr="00944D28" w:rsidRDefault="006D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C4435" w:rsidR="00B87ED3" w:rsidRPr="00944D28" w:rsidRDefault="006D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494A1" w:rsidR="00B87ED3" w:rsidRPr="00944D28" w:rsidRDefault="006D3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3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DE5FF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BF9B9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98974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D8FBC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B4CC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0FAE0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C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F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2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55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3932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5BFAD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5B14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66B2D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E7F0B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6D35D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ACDB7" w:rsidR="00B87ED3" w:rsidRPr="00944D28" w:rsidRDefault="006D3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794E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C5A64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0838A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D978C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AE765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BC0A5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11CD9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FC6CB" w:rsidR="00B87ED3" w:rsidRPr="00944D28" w:rsidRDefault="006D3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B1D22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9CA2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6144B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68271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9F16C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62553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175E4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32EA" w:rsidR="00B87ED3" w:rsidRPr="00944D28" w:rsidRDefault="006D3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8AAE" w:rsidR="00B87ED3" w:rsidRPr="00944D28" w:rsidRDefault="006D3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52A26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DEFE3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6EE00" w:rsidR="00B87ED3" w:rsidRPr="00944D28" w:rsidRDefault="006D3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4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B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D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EC326" w:rsidR="00B87ED3" w:rsidRPr="00944D28" w:rsidRDefault="006D3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2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97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