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EC6083" w:rsidR="00563B6E" w:rsidRPr="00B24A33" w:rsidRDefault="00362E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95DF11" w:rsidR="00563B6E" w:rsidRPr="00B24A33" w:rsidRDefault="00362E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A7160E" w:rsidR="00C11CD7" w:rsidRPr="00B24A33" w:rsidRDefault="0036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2C9A76" w:rsidR="00C11CD7" w:rsidRPr="00B24A33" w:rsidRDefault="0036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28F7CA" w:rsidR="00C11CD7" w:rsidRPr="00B24A33" w:rsidRDefault="0036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F63B61" w:rsidR="00C11CD7" w:rsidRPr="00B24A33" w:rsidRDefault="0036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FBFF8" w:rsidR="00C11CD7" w:rsidRPr="00B24A33" w:rsidRDefault="0036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FEEA0" w:rsidR="00C11CD7" w:rsidRPr="00B24A33" w:rsidRDefault="0036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5F706" w:rsidR="00C11CD7" w:rsidRPr="00B24A33" w:rsidRDefault="0036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B6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A649B" w:rsidR="002113B7" w:rsidRPr="00B24A33" w:rsidRDefault="00362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613A59" w:rsidR="002113B7" w:rsidRPr="00B24A33" w:rsidRDefault="00362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86E890" w:rsidR="002113B7" w:rsidRPr="00B24A33" w:rsidRDefault="00362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7FF73B" w:rsidR="002113B7" w:rsidRPr="00B24A33" w:rsidRDefault="00362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770659" w:rsidR="002113B7" w:rsidRPr="00B24A33" w:rsidRDefault="00362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D28780" w:rsidR="002113B7" w:rsidRPr="00B24A33" w:rsidRDefault="00362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FBF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C25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082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94B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3C8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3B3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A4F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52A7C" w:rsidR="002113B7" w:rsidRPr="00B24A33" w:rsidRDefault="0036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5541AD" w:rsidR="002113B7" w:rsidRPr="00B24A33" w:rsidRDefault="0036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052E68" w:rsidR="002113B7" w:rsidRPr="00B24A33" w:rsidRDefault="0036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669A70" w:rsidR="002113B7" w:rsidRPr="00B24A33" w:rsidRDefault="0036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20D4AA" w:rsidR="002113B7" w:rsidRPr="00B24A33" w:rsidRDefault="0036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B27D4E" w:rsidR="002113B7" w:rsidRPr="00B24A33" w:rsidRDefault="0036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90B488" w:rsidR="002113B7" w:rsidRPr="00B24A33" w:rsidRDefault="0036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B8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C53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D1F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FB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8B6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E1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6AB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AEBD82" w:rsidR="002113B7" w:rsidRPr="00B24A33" w:rsidRDefault="0036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7B59F2" w:rsidR="002113B7" w:rsidRPr="00B24A33" w:rsidRDefault="0036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B23609" w:rsidR="002113B7" w:rsidRPr="00B24A33" w:rsidRDefault="0036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A1A800" w:rsidR="002113B7" w:rsidRPr="00B24A33" w:rsidRDefault="0036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14D69E" w:rsidR="002113B7" w:rsidRPr="00B24A33" w:rsidRDefault="0036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C6BAD7" w:rsidR="002113B7" w:rsidRPr="00B24A33" w:rsidRDefault="0036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ADD882" w:rsidR="002113B7" w:rsidRPr="00B24A33" w:rsidRDefault="0036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A8E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367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CFB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B6E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7A5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9AE81D" w:rsidR="005157D3" w:rsidRPr="00B24A33" w:rsidRDefault="00362E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57C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75670" w:rsidR="006E49F3" w:rsidRPr="00B24A33" w:rsidRDefault="0036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9B9B1B" w:rsidR="006E49F3" w:rsidRPr="00B24A33" w:rsidRDefault="0036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4F2B82" w:rsidR="006E49F3" w:rsidRPr="00B24A33" w:rsidRDefault="0036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2D6E7D" w:rsidR="006E49F3" w:rsidRPr="00B24A33" w:rsidRDefault="0036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85E19A" w:rsidR="006E49F3" w:rsidRPr="00B24A33" w:rsidRDefault="0036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7DCE67" w:rsidR="006E49F3" w:rsidRPr="00B24A33" w:rsidRDefault="0036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D3128" w:rsidR="006E49F3" w:rsidRPr="00B24A33" w:rsidRDefault="0036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7A127A" w:rsidR="006E49F3" w:rsidRPr="00B24A33" w:rsidRDefault="00362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8B4EF11" w:rsidR="006E49F3" w:rsidRPr="00B24A33" w:rsidRDefault="00362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7F44D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C1CC0C" w:rsidR="006E49F3" w:rsidRPr="00B24A33" w:rsidRDefault="00362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8" w:type="dxa"/>
          </w:tcPr>
          <w:p w14:paraId="09CCA621" w14:textId="662CB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641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E3A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C2D7C3" w:rsidR="006E49F3" w:rsidRPr="00B24A33" w:rsidRDefault="00362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BC54EC" w:rsidR="006E49F3" w:rsidRPr="00B24A33" w:rsidRDefault="00362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26136B" w:rsidR="006E49F3" w:rsidRPr="00B24A33" w:rsidRDefault="00362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2CF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7E4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CAE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3E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DC1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129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C3B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32E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77C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26F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910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E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42F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EAA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2024-06-30T07:32:00.0000000Z</dcterms:modified>
</coreProperties>
</file>