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E452A" w:rsidR="00D930ED" w:rsidRPr="00EA69E9" w:rsidRDefault="000C0C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17156" w:rsidR="00D930ED" w:rsidRPr="00790574" w:rsidRDefault="000C0C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07759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186CB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3B437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4D3A6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10B1C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52096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A01D0" w:rsidR="00B87ED3" w:rsidRPr="00FC7F6A" w:rsidRDefault="000C0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2BCBC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9199C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FFE90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0CF73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E0B2B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5A203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1C485" w:rsidR="00B87ED3" w:rsidRPr="00D44524" w:rsidRDefault="000C0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F6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84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5E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3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F3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54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D0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44F12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D79E2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F53E5B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12671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99656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4F282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C3EDD" w:rsidR="000B5588" w:rsidRPr="00D44524" w:rsidRDefault="000C0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A2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9C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662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CA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94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82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4A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DA405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DB15D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B674C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88B2C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9CD94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047346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0A87B" w:rsidR="00846B8B" w:rsidRPr="00D44524" w:rsidRDefault="000C0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A1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9F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69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FF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7A3D6" w:rsidR="007A5870" w:rsidRPr="00EA69E9" w:rsidRDefault="000C0C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71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2BB52" w:rsidR="007A5870" w:rsidRPr="00EA69E9" w:rsidRDefault="000C0C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02F899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4AD2B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0F323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3EA75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A3216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DCD94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337E0" w:rsidR="007A5870" w:rsidRPr="00D44524" w:rsidRDefault="000C0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86860" w:rsidR="0021795A" w:rsidRPr="00EA69E9" w:rsidRDefault="000C0C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41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C7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65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04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4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35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0CF7F" w:rsidR="0021795A" w:rsidRPr="00D44524" w:rsidRDefault="000C0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EC38B" w:rsidR="0021795A" w:rsidRPr="00D44524" w:rsidRDefault="000C0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0F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85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E8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CA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876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4E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08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95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88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28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6B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2C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0C9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