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C4B85" w:rsidR="00D930ED" w:rsidRPr="00EA69E9" w:rsidRDefault="007E08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545791" w:rsidR="00D930ED" w:rsidRPr="00790574" w:rsidRDefault="007E08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8FBE9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A27073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13465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599314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2DE42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D6B2EA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1504D" w:rsidR="00B87ED3" w:rsidRPr="00FC7F6A" w:rsidRDefault="007E0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ECEB6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2DC835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A5E9CF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1A92E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B82DE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D8A46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8F9CD" w:rsidR="00B87ED3" w:rsidRPr="00D44524" w:rsidRDefault="007E0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CF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665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79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4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84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E5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40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03893F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DCBC1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BBBF5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2C5F0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75497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A0DB0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CFA71" w:rsidR="000B5588" w:rsidRPr="00D44524" w:rsidRDefault="007E0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5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4E9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6A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70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35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1BD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09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FEE570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4358F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C983E4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FA6005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273305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46E311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589003" w:rsidR="00846B8B" w:rsidRPr="00D44524" w:rsidRDefault="007E0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4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F7B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57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29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D3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1D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08359" w:rsidR="007A5870" w:rsidRPr="00EA69E9" w:rsidRDefault="007E08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8D3C1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B7D16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7637E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2D3EB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382FA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5A034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91079" w:rsidR="007A5870" w:rsidRPr="00D44524" w:rsidRDefault="007E0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CB0E2" w:rsidR="0021795A" w:rsidRPr="00EA69E9" w:rsidRDefault="007E08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CBD27B" w:rsidR="0021795A" w:rsidRPr="00EA69E9" w:rsidRDefault="007E08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0A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88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4A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C86E5" w:rsidR="0021795A" w:rsidRPr="00EA69E9" w:rsidRDefault="007E081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9A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1CDFF" w:rsidR="0021795A" w:rsidRPr="00D44524" w:rsidRDefault="007E0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C33E0" w:rsidR="0021795A" w:rsidRPr="00D44524" w:rsidRDefault="007E0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2DF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E7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76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41A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9C3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85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EF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6A1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48C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AE6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BF2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7E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0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081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