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30C86" w:rsidR="00380DB3" w:rsidRPr="0068293E" w:rsidRDefault="00F77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6CD28" w:rsidR="00380DB3" w:rsidRPr="0068293E" w:rsidRDefault="00F77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E3FA4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6505E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D84EB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4899C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AEFD0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D26ED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76810" w:rsidR="00240DC4" w:rsidRPr="00B03D55" w:rsidRDefault="00F7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92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F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55DE3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20B9F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B82EE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9A1B5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21B50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4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3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CC449" w:rsidR="001835FB" w:rsidRPr="00DA1511" w:rsidRDefault="00F7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4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58912" w:rsidR="001835FB" w:rsidRPr="00DA1511" w:rsidRDefault="00F7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D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E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07AC1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E74EA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D887B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26800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39054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DEF7C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3D6DA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2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8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9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C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4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9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6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61573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327FB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4F3DD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AE709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80A23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62988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B4EB7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1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1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C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E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9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4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45915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4BF31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9F61F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0598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AE31A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12754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DCFF9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A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3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C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7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E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C2DEE" w:rsidR="001835FB" w:rsidRPr="00DA1511" w:rsidRDefault="00F7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7656B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7E959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10A2F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C1063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53975" w:rsidR="009A6C64" w:rsidRPr="00730585" w:rsidRDefault="00F7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F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7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A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F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0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D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9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9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A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7773" w:rsidRPr="00B537C7" w:rsidRDefault="00F77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7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