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EB93E" w:rsidR="00061896" w:rsidRPr="005F4693" w:rsidRDefault="00E43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72BF1" w:rsidR="00061896" w:rsidRPr="00E407AC" w:rsidRDefault="00E43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AE8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64E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073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A86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C0A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E91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420" w:rsidR="00FC15B4" w:rsidRPr="00D11D17" w:rsidRDefault="00E4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100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996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F15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A03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ED7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B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2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B8A62" w:rsidR="00DE76F3" w:rsidRPr="0026478E" w:rsidRDefault="00E43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1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1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CE3D7" w:rsidR="00DE76F3" w:rsidRPr="0026478E" w:rsidRDefault="00E43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6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4C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115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75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B42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D25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E1A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13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C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9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9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5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2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9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1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7FF6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4D7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577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1E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ECF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87B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6D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D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5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A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4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F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9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C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EA8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A1C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DB6E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89B7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7A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DF8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061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5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6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4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D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9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D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4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9AEA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7BC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949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9A2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C71" w:rsidR="009A6C64" w:rsidRPr="00C2583D" w:rsidRDefault="00E4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7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6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3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8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B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5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3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DE2" w:rsidRDefault="00E43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