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3F351" w:rsidR="00FD3806" w:rsidRPr="00A72646" w:rsidRDefault="00935D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F2FB3" w:rsidR="00FD3806" w:rsidRPr="002A5E6C" w:rsidRDefault="00935D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16C0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09A9F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E58D6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4E258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4B12A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E33A9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524DF" w:rsidR="00B87ED3" w:rsidRPr="00AF0D95" w:rsidRDefault="00935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A3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A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D85E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AD652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21264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94D54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5AE2F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0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7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5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0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8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87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19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CA621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CEC5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CA65D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5CB0D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13328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A1F6F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34FA4" w:rsidR="00B87ED3" w:rsidRPr="00AF0D95" w:rsidRDefault="00935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2895" w:rsidR="00B87ED3" w:rsidRPr="00AF0D95" w:rsidRDefault="00935D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1ED95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03BE9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A17D6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83438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FE70B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D6131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2CFFD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7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1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5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0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3D661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0644B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6EF98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A4F0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8BFD2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E36EC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2B1B9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4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C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D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686F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A0148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26AD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E0927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7C8F0" w:rsidR="00B87ED3" w:rsidRPr="00AF0D95" w:rsidRDefault="00935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A2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7A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0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F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16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F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32D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DF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