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E5782" w:rsidR="00FD3806" w:rsidRPr="00A72646" w:rsidRDefault="00B642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F0146" w:rsidR="00FD3806" w:rsidRPr="002A5E6C" w:rsidRDefault="00B642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D815B" w:rsidR="00B87ED3" w:rsidRPr="00AF0D95" w:rsidRDefault="00B6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13ACB" w:rsidR="00B87ED3" w:rsidRPr="00AF0D95" w:rsidRDefault="00B6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284A7" w:rsidR="00B87ED3" w:rsidRPr="00AF0D95" w:rsidRDefault="00B6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3B34E" w:rsidR="00B87ED3" w:rsidRPr="00AF0D95" w:rsidRDefault="00B6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49C34" w:rsidR="00B87ED3" w:rsidRPr="00AF0D95" w:rsidRDefault="00B6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B63FB" w:rsidR="00B87ED3" w:rsidRPr="00AF0D95" w:rsidRDefault="00B6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7ACEE" w:rsidR="00B87ED3" w:rsidRPr="00AF0D95" w:rsidRDefault="00B642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FD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074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79443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1EFA2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3D109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D97BA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0F7BA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46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2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C17D" w:rsidR="00B87ED3" w:rsidRPr="00AF0D95" w:rsidRDefault="00B6423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E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6F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29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5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17048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165F7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CA2B1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DBF95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9D366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9C903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42956" w:rsidR="00B87ED3" w:rsidRPr="00AF0D95" w:rsidRDefault="00B642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D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A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A1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B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F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2B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E104C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956C5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A7789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97ED6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E74D0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90174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B69EB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6F52" w:rsidR="00B87ED3" w:rsidRPr="00AF0D95" w:rsidRDefault="00B642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2B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B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3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41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7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3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4334C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69C36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09B87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5D55E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D166C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C9ACB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92F9B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A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B6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7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0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43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02ABA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A8C8F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87E24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907C7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2707D" w:rsidR="00B87ED3" w:rsidRPr="00AF0D95" w:rsidRDefault="00B642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19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9D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4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C4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4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3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B3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8E5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231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