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91E54" w:rsidR="00FD3806" w:rsidRPr="00A72646" w:rsidRDefault="004942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6804B" w:rsidR="00FD3806" w:rsidRPr="002A5E6C" w:rsidRDefault="004942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3774D" w:rsidR="00B87ED3" w:rsidRPr="00AF0D95" w:rsidRDefault="00494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C4F85" w:rsidR="00B87ED3" w:rsidRPr="00AF0D95" w:rsidRDefault="00494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51266" w:rsidR="00B87ED3" w:rsidRPr="00AF0D95" w:rsidRDefault="00494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0E774" w:rsidR="00B87ED3" w:rsidRPr="00AF0D95" w:rsidRDefault="00494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238C6" w:rsidR="00B87ED3" w:rsidRPr="00AF0D95" w:rsidRDefault="00494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A7F12" w:rsidR="00B87ED3" w:rsidRPr="00AF0D95" w:rsidRDefault="00494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94A6C" w:rsidR="00B87ED3" w:rsidRPr="00AF0D95" w:rsidRDefault="00494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D2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A2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EB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1E98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11F3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71410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2862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E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B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4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C817" w:rsidR="00B87ED3" w:rsidRPr="00AF0D95" w:rsidRDefault="0049423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79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A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0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90B10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9146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34C79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DA135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04861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CF398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4BF20" w:rsidR="00B87ED3" w:rsidRPr="00AF0D95" w:rsidRDefault="00494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A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4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B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E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DA3A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94143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12917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06FA0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5AD54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225C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91EAA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EA41" w:rsidR="00B87ED3" w:rsidRPr="00AF0D95" w:rsidRDefault="004942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2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1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7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F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3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4ABF7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185D4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AA75C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12895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57214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63C69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3B64B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4D41" w:rsidR="00B87ED3" w:rsidRPr="00AF0D95" w:rsidRDefault="004942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6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53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0CEB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FFBD3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D678D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E836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8998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FE6E6" w:rsidR="00B87ED3" w:rsidRPr="00AF0D95" w:rsidRDefault="00494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F2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8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D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25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178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23B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