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572AF" w:rsidR="0061148E" w:rsidRPr="00944D28" w:rsidRDefault="00E65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AFD7" w:rsidR="0061148E" w:rsidRPr="004A7085" w:rsidRDefault="00E65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C7128" w:rsidR="00B87ED3" w:rsidRPr="00944D28" w:rsidRDefault="00E6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2A188" w:rsidR="00B87ED3" w:rsidRPr="00944D28" w:rsidRDefault="00E6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5366F" w:rsidR="00B87ED3" w:rsidRPr="00944D28" w:rsidRDefault="00E6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0FEF4" w:rsidR="00B87ED3" w:rsidRPr="00944D28" w:rsidRDefault="00E6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2C9A5" w:rsidR="00B87ED3" w:rsidRPr="00944D28" w:rsidRDefault="00E6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7FC2E" w:rsidR="00B87ED3" w:rsidRPr="00944D28" w:rsidRDefault="00E6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DC331" w:rsidR="00B87ED3" w:rsidRPr="00944D28" w:rsidRDefault="00E6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79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77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4417B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4C467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91C5F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6E202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12304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6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CEEF3" w:rsidR="00B87ED3" w:rsidRPr="00944D28" w:rsidRDefault="00E65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F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2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9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2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10033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76AE1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FEB8C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CF7C5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9015D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E9D9E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34F26" w:rsidR="00B87ED3" w:rsidRPr="00944D28" w:rsidRDefault="00E6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1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B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C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6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1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0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0FFC8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E4FC9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B1024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32AC0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B7D7A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C4E2A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800FF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1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ABC1B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C3470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BD8E6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05699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DE7BD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16CA1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0F113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F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4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7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1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D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0CB42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A6A10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D53BD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93E16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A3390" w:rsidR="00B87ED3" w:rsidRPr="00944D28" w:rsidRDefault="00E6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5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31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7615F" w:rsidR="00B87ED3" w:rsidRPr="00944D28" w:rsidRDefault="00E6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2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F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9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7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D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2024-06-28T17:34:00.0000000Z</dcterms:modified>
</coreProperties>
</file>