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6636" w:rsidR="0061148E" w:rsidRPr="00C61931" w:rsidRDefault="00A35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0CB2" w:rsidR="0061148E" w:rsidRPr="00C61931" w:rsidRDefault="00A35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3F0B4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A5244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7E973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43D9E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AED04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3473A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10907" w:rsidR="00B87ED3" w:rsidRPr="00944D28" w:rsidRDefault="00A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1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C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0196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C75DB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CAC1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21D65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DFC0" w:rsidR="00B87ED3" w:rsidRPr="00944D28" w:rsidRDefault="00A35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7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0B871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07FF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79BD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5CDA2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7991D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D7AA0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0A90" w:rsidR="00B87ED3" w:rsidRPr="00944D28" w:rsidRDefault="00A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C432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FB87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1BCA2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2A25A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73FED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A0C8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FDCD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2B0F" w:rsidR="00B87ED3" w:rsidRPr="00944D28" w:rsidRDefault="00A3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61B9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B6E99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9B2C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96F7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16B20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C55F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33DA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1627" w:rsidR="00B87ED3" w:rsidRPr="00944D28" w:rsidRDefault="00A3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15E1F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1C90F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E3DDA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BFC31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23D3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99A9" w:rsidR="00B87ED3" w:rsidRPr="00944D28" w:rsidRDefault="00A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B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