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87187" w:rsidR="0061148E" w:rsidRPr="0035681E" w:rsidRDefault="006C1D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9C1B6" w:rsidR="0061148E" w:rsidRPr="0035681E" w:rsidRDefault="006C1D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C3AB0" w:rsidR="00CD0676" w:rsidRPr="00944D28" w:rsidRDefault="006C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14B68" w:rsidR="00CD0676" w:rsidRPr="00944D28" w:rsidRDefault="006C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DDC8C0" w:rsidR="00CD0676" w:rsidRPr="00944D28" w:rsidRDefault="006C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B397F8" w:rsidR="00CD0676" w:rsidRPr="00944D28" w:rsidRDefault="006C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24AC5" w:rsidR="00CD0676" w:rsidRPr="00944D28" w:rsidRDefault="006C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FF80E3" w:rsidR="00CD0676" w:rsidRPr="00944D28" w:rsidRDefault="006C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0EA64" w:rsidR="00CD0676" w:rsidRPr="00944D28" w:rsidRDefault="006C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91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A2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86A24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6F880C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8F3A6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D8F9F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2DC3F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F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C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82A85" w:rsidR="00B87ED3" w:rsidRPr="00944D28" w:rsidRDefault="006C1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2E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7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B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84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7D052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F22DCC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D926C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6AC21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AF4CD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5BFB3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F01C6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F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3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6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23C38" w:rsidR="00B87ED3" w:rsidRPr="00944D28" w:rsidRDefault="006C1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E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8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3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76D79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9CEBF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63D5D2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3DDDB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59D39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2FC1DD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80C45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F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D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E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2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D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D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B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CE043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A8C31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E8799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7DAF88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FA11B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A6EC1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246C37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4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0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4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3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4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7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8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6F488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8D86B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61119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005CAC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41678E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F1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3E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F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3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A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F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E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1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4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2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DB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2024-07-03T03:28:00.0000000Z</dcterms:modified>
</coreProperties>
</file>