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84324" w:rsidR="00380DB3" w:rsidRPr="0068293E" w:rsidRDefault="00660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7FEF5" w:rsidR="00380DB3" w:rsidRPr="0068293E" w:rsidRDefault="00660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67ABF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69AD5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ABC66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6FDDA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1B415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C0BC4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0D830" w:rsidR="00240DC4" w:rsidRPr="00B03D55" w:rsidRDefault="0066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C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0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FD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A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6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A632B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70498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D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7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7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C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1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B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86C3B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8DF01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C210E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0D7CA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80799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C6641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02C0C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8DD3E" w:rsidR="001835FB" w:rsidRPr="00DA1511" w:rsidRDefault="0066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F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C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3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8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B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6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3039F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30B6C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26BE2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A0D70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F1186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013BE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98293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E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A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1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2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F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2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24781" w:rsidR="001835FB" w:rsidRPr="00DA1511" w:rsidRDefault="0066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5ABC7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83C14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A8592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28E0B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63438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1E005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DAE9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B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5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2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0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E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C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6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D00D0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A9B95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813DB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4989A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279D6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1E7E8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65A82" w:rsidR="009A6C64" w:rsidRPr="00730585" w:rsidRDefault="0066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4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F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E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F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8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A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A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D3D" w:rsidRPr="00B537C7" w:rsidRDefault="00660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D3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