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CB63C" w:rsidR="00061896" w:rsidRPr="005F4693" w:rsidRDefault="00AC2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B387E" w:rsidR="00061896" w:rsidRPr="00E407AC" w:rsidRDefault="00AC2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1656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F2B7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748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1CE9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1836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981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709" w:rsidR="00FC15B4" w:rsidRPr="00D11D17" w:rsidRDefault="00A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D4AE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9369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9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6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8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4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1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9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8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6582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FBD4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961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3A56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109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4B9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C9A3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3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C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6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E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E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F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3AB16" w:rsidR="00DE76F3" w:rsidRPr="0026478E" w:rsidRDefault="00AC2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345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A95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84B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FE72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A6A3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D6D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47C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C53AF" w:rsidR="00DE76F3" w:rsidRPr="0026478E" w:rsidRDefault="00AC2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3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3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F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8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7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3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17B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E2F4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4C9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A2E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1283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EEF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3AE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A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6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2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2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1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9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5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3395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5C22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8DD6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DF50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376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47CD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0CE8" w:rsidR="009A6C64" w:rsidRPr="00C2583D" w:rsidRDefault="00A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B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1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3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9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B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B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3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B40" w:rsidRDefault="00AC2B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