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52295" w:rsidR="00FD3806" w:rsidRPr="00A72646" w:rsidRDefault="00DF75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500F0" w:rsidR="00FD3806" w:rsidRPr="002A5E6C" w:rsidRDefault="00DF75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3B9A0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36464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91A8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30E4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EDE9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172E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B3FA" w:rsidR="00B87ED3" w:rsidRPr="00AF0D95" w:rsidRDefault="00DF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7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A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DE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07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3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7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4016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6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C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F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6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A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2D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59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B6763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5BFA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2BB3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AF07E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E14BD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6749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AB6A7" w:rsidR="00B87ED3" w:rsidRPr="00AF0D95" w:rsidRDefault="00DF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E0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FACEF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B1C81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EE04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E57D9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F3DD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7611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1A03E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1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2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3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E793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3A08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D475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F60D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D147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39BB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285A8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2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66975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596D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2A4FE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76A97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8050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A4E8F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5E03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4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37440" w:rsidR="00B87ED3" w:rsidRPr="00AF0D95" w:rsidRDefault="00DF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88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3C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93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43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76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BC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EF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17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D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1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8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5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DC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22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5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