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39658" w:rsidR="0061148E" w:rsidRPr="008F69F5" w:rsidRDefault="00DC1C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C3AF" w:rsidR="0061148E" w:rsidRPr="008F69F5" w:rsidRDefault="00DC1C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2A6BA" w:rsidR="00B87ED3" w:rsidRPr="008F69F5" w:rsidRDefault="00DC1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850DB" w:rsidR="00B87ED3" w:rsidRPr="008F69F5" w:rsidRDefault="00DC1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E374F" w:rsidR="00B87ED3" w:rsidRPr="008F69F5" w:rsidRDefault="00DC1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7AF4E" w:rsidR="00B87ED3" w:rsidRPr="008F69F5" w:rsidRDefault="00DC1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4E942" w:rsidR="00B87ED3" w:rsidRPr="008F69F5" w:rsidRDefault="00DC1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2F9B8" w:rsidR="00B87ED3" w:rsidRPr="008F69F5" w:rsidRDefault="00DC1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FD7C4" w:rsidR="00B87ED3" w:rsidRPr="008F69F5" w:rsidRDefault="00DC1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70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A2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1A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13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48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73F85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E5C7C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EB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2EC6A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1083D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E7442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00D52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3FEC9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FDBC7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B6860" w:rsidR="00B87ED3" w:rsidRPr="008F69F5" w:rsidRDefault="00DC1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679B" w:rsidR="00B87ED3" w:rsidRPr="00944D28" w:rsidRDefault="00DC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45DE3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CEF4D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9AE76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72670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9676E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138E3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7F379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2A4" w14:textId="77777777" w:rsidR="00DC1C18" w:rsidRDefault="00DC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11E620F0" w:rsidR="00B87ED3" w:rsidRPr="00944D28" w:rsidRDefault="00DC1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1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0B827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C9EF2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0F7C0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2FBDC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A8A53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3A2BC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49E95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D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4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67A44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91E64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D9AB6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89F03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94BCC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442E9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08A64" w:rsidR="00B87ED3" w:rsidRPr="008F69F5" w:rsidRDefault="00DC1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C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