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4192" w:rsidR="0061148E" w:rsidRPr="000C582F" w:rsidRDefault="00103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D8000" w:rsidR="0061148E" w:rsidRPr="000C582F" w:rsidRDefault="00103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3407C" w:rsidR="00B87ED3" w:rsidRPr="000C582F" w:rsidRDefault="00103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54C65" w:rsidR="00B87ED3" w:rsidRPr="000C582F" w:rsidRDefault="00103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35DA1" w:rsidR="00B87ED3" w:rsidRPr="000C582F" w:rsidRDefault="00103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30B59" w:rsidR="00B87ED3" w:rsidRPr="000C582F" w:rsidRDefault="00103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8392E" w:rsidR="00B87ED3" w:rsidRPr="000C582F" w:rsidRDefault="00103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CE890" w:rsidR="00B87ED3" w:rsidRPr="000C582F" w:rsidRDefault="00103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CA086" w:rsidR="00B87ED3" w:rsidRPr="000C582F" w:rsidRDefault="00103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47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DB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01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8B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E6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16E28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9376D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A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8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3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9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BA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04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B9CB3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F0981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8D991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5E658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68840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72859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088D2" w:rsidR="00B87ED3" w:rsidRPr="000C582F" w:rsidRDefault="0010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C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F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2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02AB" w:rsidR="00B87ED3" w:rsidRPr="000C582F" w:rsidRDefault="00103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19FAE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7AF97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7B0B7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9D5AE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4CB4C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7EFFC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C599A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E84B5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36D35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1A2AC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284A5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06351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CCB66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7FD20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54D0" w:rsidR="00B87ED3" w:rsidRPr="000C582F" w:rsidRDefault="00103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E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B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6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01A9A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B0621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57872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58F94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22C92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81DAF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462D4" w:rsidR="00B87ED3" w:rsidRPr="000C582F" w:rsidRDefault="0010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0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D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2024-07-02T14:16:00.0000000Z</dcterms:modified>
</coreProperties>
</file>