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5DF2" w:rsidR="0061148E" w:rsidRPr="0035681E" w:rsidRDefault="008D6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E950" w:rsidR="0061148E" w:rsidRPr="0035681E" w:rsidRDefault="008D6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3A0CB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0269B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788BA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B202B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AC698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267AB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AAB81" w:rsidR="00CD0676" w:rsidRPr="00944D28" w:rsidRDefault="008D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6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3B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C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8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C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7C8C5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00896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BAEF5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B1320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F5D9B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D9E4F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78E54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D7F1B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9EEEC" w:rsidR="00B87ED3" w:rsidRPr="00944D28" w:rsidRDefault="008D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297D" w:rsidR="00B87ED3" w:rsidRPr="00944D28" w:rsidRDefault="008D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2FB20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D0E8E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22304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8E69A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6AADC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4DBC9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EBAB5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9C5D" w:rsidR="00B87ED3" w:rsidRPr="00944D28" w:rsidRDefault="008D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557EA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3E85E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DB201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5972A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BBBDE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78B4B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0AC85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133A" w:rsidR="00B87ED3" w:rsidRPr="00944D28" w:rsidRDefault="008D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336EB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3B8F7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6F10C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40E97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D45E7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1E28D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53A31" w:rsidR="00B87ED3" w:rsidRPr="00944D28" w:rsidRDefault="008D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FB6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2024-06-30T07:48:00.0000000Z</dcterms:modified>
</coreProperties>
</file>