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CD4C8" w:rsidR="00563B6E" w:rsidRPr="00B24A33" w:rsidRDefault="00C42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19533" w:rsidR="00563B6E" w:rsidRPr="00B24A33" w:rsidRDefault="00C42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49BF2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E9D98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06F92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4595D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3535E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8CA24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C3C96" w:rsidR="00C11CD7" w:rsidRPr="00B24A33" w:rsidRDefault="00C42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5C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C05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0E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B4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2C1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D7FBE" w:rsidR="002113B7" w:rsidRPr="00B24A33" w:rsidRDefault="00C42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B4311" w:rsidR="002113B7" w:rsidRPr="00B24A33" w:rsidRDefault="00C42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9DB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4A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0D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E97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30C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A9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89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1D1DF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1FA5D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263D11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274DB5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00DF23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26CD7E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190CE" w:rsidR="002113B7" w:rsidRPr="00B24A33" w:rsidRDefault="00C42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7D2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E6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1A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D1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7D2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64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D0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3DA61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041805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7359B9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B2E95E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FE98AC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208086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981F5" w:rsidR="002113B7" w:rsidRPr="00B24A33" w:rsidRDefault="00C42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D7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A6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5F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F9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3E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F7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B7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5DA73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6A3D16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2DAD49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C57E70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58F874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AF2FA1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15E4D" w:rsidR="006E49F3" w:rsidRPr="00B24A33" w:rsidRDefault="00C42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A3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61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DA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0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07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3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BA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F354B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EC5271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98B877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BD9ADE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480CC6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DBD44F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94BD4" w:rsidR="006E49F3" w:rsidRPr="00B24A33" w:rsidRDefault="00C42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C4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37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96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AF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EB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DFDB9" w:rsidR="006E49F3" w:rsidRPr="00B24A33" w:rsidRDefault="00C4226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EC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26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2024-07-02T13:45:00.0000000Z</dcterms:modified>
</coreProperties>
</file>