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67FBB67" w:rsidR="00364DA6" w:rsidRPr="00364DA6" w:rsidRDefault="00445C0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8B78E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122EF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F3491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88AF4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60F1C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2DD1B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4756D" w:rsidR="00CD095D" w:rsidRPr="00C859CC" w:rsidRDefault="00445C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9B69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D484E" w:rsidR="003149D6" w:rsidRPr="00C859CC" w:rsidRDefault="00445C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C12C1" w:rsidR="003149D6" w:rsidRPr="00C859CC" w:rsidRDefault="00445C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71C51" w:rsidR="003149D6" w:rsidRPr="00C859CC" w:rsidRDefault="00445C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08BC1" w:rsidR="003149D6" w:rsidRPr="00C859CC" w:rsidRDefault="00445C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0ADED" w:rsidR="003149D6" w:rsidRPr="00C859CC" w:rsidRDefault="00445C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9E5BD" w:rsidR="003149D6" w:rsidRPr="00C859CC" w:rsidRDefault="00445C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DE3F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1FBB6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F871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6649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31E6B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9DD2D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8F5D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CECF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78E2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4FABD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59196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96426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E661D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109A6" w:rsidR="003149D6" w:rsidRPr="00C859CC" w:rsidRDefault="00445C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E54CE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F829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1B3CA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63EED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6B3E5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1051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FBFB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EDBD5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A44D1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0DBCA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F91D3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47993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6167B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38529" w:rsidR="003149D6" w:rsidRPr="00C859CC" w:rsidRDefault="00445C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D4346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04EB6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26CBB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AA0D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AD8C6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F9940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9F84B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F8F5D4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68AD7A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DCE5942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73787E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E891BE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08F2165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A36697" w:rsidR="003149D6" w:rsidRPr="00C859CC" w:rsidRDefault="00445C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EFB7E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FD408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42F9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E23D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2BFB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00D5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BA38B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4C18748" w:rsidR="003149D6" w:rsidRPr="00C859CC" w:rsidRDefault="00445C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C7A119" w:rsidR="003149D6" w:rsidRPr="00C859CC" w:rsidRDefault="00445C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948691D" w:rsidR="003149D6" w:rsidRPr="00C859CC" w:rsidRDefault="00445C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8D207A1" w:rsidR="003149D6" w:rsidRPr="00C859CC" w:rsidRDefault="00445C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C06DE8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065001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48546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F6FBD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D7C05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9F56CF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C7B94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9475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DC122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2DA4B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45C0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