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83E7" w:rsidR="0061148E" w:rsidRPr="008F69F5" w:rsidRDefault="00C839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0853" w:rsidR="0061148E" w:rsidRPr="008F69F5" w:rsidRDefault="00C839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60ED6" w:rsidR="00B87ED3" w:rsidRPr="008F69F5" w:rsidRDefault="00C83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FF506" w:rsidR="00B87ED3" w:rsidRPr="008F69F5" w:rsidRDefault="00C83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7AF77" w:rsidR="00B87ED3" w:rsidRPr="008F69F5" w:rsidRDefault="00C83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B04FE" w:rsidR="00B87ED3" w:rsidRPr="008F69F5" w:rsidRDefault="00C83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2AD7E" w:rsidR="00B87ED3" w:rsidRPr="008F69F5" w:rsidRDefault="00C83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64E6D" w:rsidR="00B87ED3" w:rsidRPr="008F69F5" w:rsidRDefault="00C83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8DEE2" w:rsidR="00B87ED3" w:rsidRPr="008F69F5" w:rsidRDefault="00C83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01A9A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12A47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AD16E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54195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67059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C3FBA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338C1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5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1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FD297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82344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B6455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FFD4C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00CE3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2D8A9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6E8AF" w:rsidR="00B87ED3" w:rsidRPr="008F69F5" w:rsidRDefault="00C83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4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9C27E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E27D2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BCE0F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6BD56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A7A1F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89BFF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7F2E4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5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D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C9558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E115E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62C50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3BD30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8E441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EB908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B6325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D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B81D7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EA1ED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3396D" w:rsidR="00B87ED3" w:rsidRPr="008F69F5" w:rsidRDefault="00C83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2C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CA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E8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AE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1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927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