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45B53" w:rsidR="0061148E" w:rsidRPr="00944D28" w:rsidRDefault="000C3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E994F" w:rsidR="0061148E" w:rsidRPr="004A7085" w:rsidRDefault="000C3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EE65C" w:rsidR="00A67F55" w:rsidRPr="00944D28" w:rsidRDefault="000C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15519" w:rsidR="00A67F55" w:rsidRPr="00944D28" w:rsidRDefault="000C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3C923" w:rsidR="00A67F55" w:rsidRPr="00944D28" w:rsidRDefault="000C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2C35D" w:rsidR="00A67F55" w:rsidRPr="00944D28" w:rsidRDefault="000C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68B77" w:rsidR="00A67F55" w:rsidRPr="00944D28" w:rsidRDefault="000C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4B16B" w:rsidR="00A67F55" w:rsidRPr="00944D28" w:rsidRDefault="000C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C7FBD" w:rsidR="00A67F55" w:rsidRPr="00944D28" w:rsidRDefault="000C3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C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4D3CB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14B7E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F584F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1D38E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DAE0D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6596B8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A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D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9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D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A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3E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F985E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EAECE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EA722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FC1C7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B4703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7CDF5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A477F" w:rsidR="00B87ED3" w:rsidRPr="00944D28" w:rsidRDefault="000C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4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E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9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4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6AA92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F427C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FBD47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6936F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59AAA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46CE0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17A5C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A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6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D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2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B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81A15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B8FE7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DE733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32275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10C46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1CE06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FAD67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D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C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B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9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C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DD442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52FBB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99720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CD23C" w:rsidR="00B87ED3" w:rsidRPr="00944D28" w:rsidRDefault="000C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AA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23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F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5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6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2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2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F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5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