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C932C" w:rsidR="0061148E" w:rsidRPr="000C582F" w:rsidRDefault="00773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6ADA9" w:rsidR="0061148E" w:rsidRPr="000C582F" w:rsidRDefault="00773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87A99" w:rsidR="00B87ED3" w:rsidRPr="000C582F" w:rsidRDefault="0077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59996" w:rsidR="00B87ED3" w:rsidRPr="000C582F" w:rsidRDefault="0077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AB71E" w:rsidR="00B87ED3" w:rsidRPr="000C582F" w:rsidRDefault="0077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60A81" w:rsidR="00B87ED3" w:rsidRPr="000C582F" w:rsidRDefault="0077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7856D" w:rsidR="00B87ED3" w:rsidRPr="000C582F" w:rsidRDefault="0077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542D2" w:rsidR="00B87ED3" w:rsidRPr="000C582F" w:rsidRDefault="0077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642B1" w:rsidR="00B87ED3" w:rsidRPr="000C582F" w:rsidRDefault="0077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12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753C7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AFBA7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49A4B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287D4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DD107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7D355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03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E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51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2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1C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8A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31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16BEF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AC857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A9D55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65CD0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B011A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E0EEC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27D6F" w:rsidR="00B87ED3" w:rsidRPr="000C582F" w:rsidRDefault="0077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6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47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2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3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5F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5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2F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65DD1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091C7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71CB1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D16A0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76940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3DB2A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91C51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9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6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4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9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D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D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F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F6D3E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73EB9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79C3A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7DFAA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B8F2C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7747D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F04CB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E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E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C4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0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CB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7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083F6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68403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1B93F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844C5" w:rsidR="00B87ED3" w:rsidRPr="000C582F" w:rsidRDefault="0077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91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150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98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3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3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9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E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54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86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F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2024-06-30T07:23:00.0000000Z</dcterms:modified>
</coreProperties>
</file>