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3919" w:rsidR="0061148E" w:rsidRPr="00944D28" w:rsidRDefault="00005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359C" w:rsidR="0061148E" w:rsidRPr="004A7085" w:rsidRDefault="00005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FF29B" w:rsidR="00B87ED3" w:rsidRPr="00944D28" w:rsidRDefault="0000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F7590" w:rsidR="00B87ED3" w:rsidRPr="00944D28" w:rsidRDefault="0000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C2191" w:rsidR="00B87ED3" w:rsidRPr="00944D28" w:rsidRDefault="0000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565DA" w:rsidR="00B87ED3" w:rsidRPr="00944D28" w:rsidRDefault="0000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C1071" w:rsidR="00B87ED3" w:rsidRPr="00944D28" w:rsidRDefault="0000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2605" w:rsidR="00B87ED3" w:rsidRPr="00944D28" w:rsidRDefault="0000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C6EC4" w:rsidR="00B87ED3" w:rsidRPr="00944D28" w:rsidRDefault="0000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BB7F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05D0A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A74A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BB688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7F68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FAF9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3A49B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D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8C013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29B2F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A4139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598CC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9EDA1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45088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AC4A2" w:rsidR="00B87ED3" w:rsidRPr="00944D28" w:rsidRDefault="0000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3B690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20207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B0009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76DC3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FD0D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CFEB5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3B0FB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C5E34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CAAEE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4768A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E9802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EC970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6DA2B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EBF3A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2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6569" w:rsidR="00B87ED3" w:rsidRPr="00944D28" w:rsidRDefault="0000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77218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AE10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6CE28" w:rsidR="00B87ED3" w:rsidRPr="00944D28" w:rsidRDefault="0000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AA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F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1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3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17734" w:rsidR="00B87ED3" w:rsidRPr="00944D28" w:rsidRDefault="0000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0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